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DF689C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r>
        <w:rPr>
          <w:szCs w:val="18"/>
        </w:rPr>
        <w:tab/>
      </w:r>
    </w:p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67553B">
        <w:rPr>
          <w:rFonts w:ascii="Gotham Book" w:hAnsi="Gotham Book"/>
          <w:sz w:val="24"/>
          <w:szCs w:val="24"/>
        </w:rPr>
        <w:t>201</w:t>
      </w:r>
      <w:r w:rsidR="00295987">
        <w:rPr>
          <w:rFonts w:ascii="Gotham Book" w:hAnsi="Gotham Book"/>
          <w:sz w:val="24"/>
          <w:szCs w:val="24"/>
        </w:rPr>
        <w:t>8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DF689C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78335D" w:rsidP="00051524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729615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F5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75pt;margin-top:57.4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b2WYYd4AAAALAQAADwAAAAAAAAAAAAAAAAB3BAAAZHJzL2Rvd25yZXYueG1s&#10;UEsFBgAAAAAEAAQA8wAAAIIFAAAAAA==&#10;"/>
            </w:pict>
          </mc:Fallback>
        </mc:AlternateConten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BF37E6" w:rsidRDefault="00C956D7" w:rsidP="00BF37E6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BF37E6" w:rsidRDefault="00BF37E6" w:rsidP="00BF37E6">
      <w:pPr>
        <w:rPr>
          <w:rFonts w:ascii="Gotham Book" w:hAnsi="Gotham Book"/>
          <w:sz w:val="24"/>
          <w:szCs w:val="24"/>
        </w:rPr>
      </w:pPr>
    </w:p>
    <w:p w:rsidR="00051524" w:rsidRPr="00724BC5" w:rsidRDefault="00BF37E6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1E703B">
        <w:rPr>
          <w:rFonts w:ascii="Gotham Book" w:hAnsi="Gotham Book"/>
          <w:sz w:val="24"/>
          <w:szCs w:val="24"/>
        </w:rPr>
        <w:t xml:space="preserve">                           </w:t>
      </w:r>
      <w:bookmarkStart w:id="0" w:name="_GoBack"/>
      <w:bookmarkEnd w:id="0"/>
      <w:r w:rsidR="006012BE">
        <w:rPr>
          <w:rFonts w:ascii="Gotham Book" w:hAnsi="Gotham Book"/>
          <w:sz w:val="24"/>
          <w:szCs w:val="24"/>
        </w:rPr>
        <w:t xml:space="preserve"> 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BF37E6" w:rsidRPr="00724BC5" w:rsidRDefault="00BF37E6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BF37E6" w:rsidRDefault="00C956D7" w:rsidP="005718F4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F37E6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ESTE REPORTE DEBERÁ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SER LLENADO A MÁQUINA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67" w:rsidRDefault="00E86267" w:rsidP="00ED429B">
      <w:r>
        <w:separator/>
      </w:r>
    </w:p>
  </w:endnote>
  <w:endnote w:type="continuationSeparator" w:id="0">
    <w:p w:rsidR="00E86267" w:rsidRDefault="00E86267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1E703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0DF7D4CC" wp14:editId="77AB47A2">
          <wp:simplePos x="0" y="0"/>
          <wp:positionH relativeFrom="column">
            <wp:posOffset>-1057275</wp:posOffset>
          </wp:positionH>
          <wp:positionV relativeFrom="paragraph">
            <wp:posOffset>-904875</wp:posOffset>
          </wp:positionV>
          <wp:extent cx="7800975" cy="1485900"/>
          <wp:effectExtent l="0" t="0" r="0" b="12700"/>
          <wp:wrapNone/>
          <wp:docPr id="1" name="Imagen 1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67" w:rsidRDefault="00E86267" w:rsidP="00ED429B">
      <w:r>
        <w:separator/>
      </w:r>
    </w:p>
  </w:footnote>
  <w:footnote w:type="continuationSeparator" w:id="0">
    <w:p w:rsidR="00E86267" w:rsidRDefault="00E86267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D" w:rsidRDefault="001E703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47D2CA4E" wp14:editId="7CA7FF81">
          <wp:simplePos x="0" y="0"/>
          <wp:positionH relativeFrom="column">
            <wp:posOffset>-971550</wp:posOffset>
          </wp:positionH>
          <wp:positionV relativeFrom="paragraph">
            <wp:posOffset>-267335</wp:posOffset>
          </wp:positionV>
          <wp:extent cx="7568233" cy="736275"/>
          <wp:effectExtent l="0" t="0" r="1270" b="635"/>
          <wp:wrapNone/>
          <wp:docPr id="3" name="Imagen 3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33" cy="7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17B50"/>
    <w:rsid w:val="00051524"/>
    <w:rsid w:val="00122E90"/>
    <w:rsid w:val="001277EC"/>
    <w:rsid w:val="00173CFB"/>
    <w:rsid w:val="001963F3"/>
    <w:rsid w:val="001C7009"/>
    <w:rsid w:val="001E703B"/>
    <w:rsid w:val="0020271B"/>
    <w:rsid w:val="00295987"/>
    <w:rsid w:val="002B37EF"/>
    <w:rsid w:val="002D13D1"/>
    <w:rsid w:val="003954F6"/>
    <w:rsid w:val="004102DB"/>
    <w:rsid w:val="00471A40"/>
    <w:rsid w:val="00492D93"/>
    <w:rsid w:val="00494D74"/>
    <w:rsid w:val="004F228A"/>
    <w:rsid w:val="005718F4"/>
    <w:rsid w:val="005A0BAE"/>
    <w:rsid w:val="005B0341"/>
    <w:rsid w:val="006012BE"/>
    <w:rsid w:val="006217EE"/>
    <w:rsid w:val="00644321"/>
    <w:rsid w:val="0067553B"/>
    <w:rsid w:val="0068596A"/>
    <w:rsid w:val="00693927"/>
    <w:rsid w:val="006D6999"/>
    <w:rsid w:val="00724BC5"/>
    <w:rsid w:val="00734944"/>
    <w:rsid w:val="0075660B"/>
    <w:rsid w:val="0078335D"/>
    <w:rsid w:val="007B5604"/>
    <w:rsid w:val="007E7A0B"/>
    <w:rsid w:val="008D1C5A"/>
    <w:rsid w:val="008F3387"/>
    <w:rsid w:val="008F5A36"/>
    <w:rsid w:val="008F6AAC"/>
    <w:rsid w:val="00926AF7"/>
    <w:rsid w:val="0094415D"/>
    <w:rsid w:val="00982D9B"/>
    <w:rsid w:val="00984C88"/>
    <w:rsid w:val="009D7919"/>
    <w:rsid w:val="00A018F1"/>
    <w:rsid w:val="00A02B70"/>
    <w:rsid w:val="00A65F5A"/>
    <w:rsid w:val="00AA2D98"/>
    <w:rsid w:val="00AB1D39"/>
    <w:rsid w:val="00AB4D33"/>
    <w:rsid w:val="00AF0F90"/>
    <w:rsid w:val="00B11B37"/>
    <w:rsid w:val="00B52F68"/>
    <w:rsid w:val="00B762F2"/>
    <w:rsid w:val="00BF37E6"/>
    <w:rsid w:val="00C07BB1"/>
    <w:rsid w:val="00C25700"/>
    <w:rsid w:val="00C306EC"/>
    <w:rsid w:val="00C61C39"/>
    <w:rsid w:val="00C956D7"/>
    <w:rsid w:val="00CA6BB4"/>
    <w:rsid w:val="00CE2BD3"/>
    <w:rsid w:val="00CF47DD"/>
    <w:rsid w:val="00DB1553"/>
    <w:rsid w:val="00DD2165"/>
    <w:rsid w:val="00DE278E"/>
    <w:rsid w:val="00DF3B6F"/>
    <w:rsid w:val="00DF689C"/>
    <w:rsid w:val="00E86267"/>
    <w:rsid w:val="00EB7959"/>
    <w:rsid w:val="00ED429B"/>
    <w:rsid w:val="00EF1104"/>
    <w:rsid w:val="00F3337B"/>
    <w:rsid w:val="00F37270"/>
    <w:rsid w:val="00F53C25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D52F8-943E-45C9-8866-D3521B2D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6</cp:revision>
  <cp:lastPrinted>2013-01-16T17:57:00Z</cp:lastPrinted>
  <dcterms:created xsi:type="dcterms:W3CDTF">2017-10-10T20:16:00Z</dcterms:created>
  <dcterms:modified xsi:type="dcterms:W3CDTF">2018-01-31T21:06:00Z</dcterms:modified>
</cp:coreProperties>
</file>